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1606" w14:textId="47B5A73A" w:rsidR="00083FCC" w:rsidRDefault="00592AB6">
      <w:r>
        <w:t xml:space="preserve">I went to Ft. Lewis, Washington; from Ft. Leavenworth; riding the train for three days. I was at Ft. Lewis in basic training about two weeks when I got the </w:t>
      </w:r>
      <w:proofErr w:type="gramStart"/>
      <w:r>
        <w:t>mumps</w:t>
      </w:r>
      <w:proofErr w:type="gramEnd"/>
      <w:r>
        <w:t xml:space="preserve"> and I was approximately four weeks in the hospital with them; the Dr. said he would not release me until the swelling was all gone. When I went back to the barracks my company that I had started with </w:t>
      </w:r>
      <w:proofErr w:type="gramStart"/>
      <w:r>
        <w:t>were</w:t>
      </w:r>
      <w:proofErr w:type="gramEnd"/>
      <w:r>
        <w:t xml:space="preserve"> shipped out and I didn't know where they </w:t>
      </w:r>
      <w:proofErr w:type="gramStart"/>
      <w:r>
        <w:t>went</w:t>
      </w:r>
      <w:proofErr w:type="gramEnd"/>
      <w:r>
        <w:t xml:space="preserve"> and I have actually never known. The Sargent told me the second day I was out of the hospital that he had a job for </w:t>
      </w:r>
      <w:proofErr w:type="gramStart"/>
      <w:r>
        <w:t>me</w:t>
      </w:r>
      <w:proofErr w:type="gramEnd"/>
      <w:r>
        <w:t xml:space="preserve"> and I became a Supply Clerk for him. I did that job for approximately three months and then Japan was bombed. I received my orders that I was to ship to San Francisco, CA. For 14 days I was </w:t>
      </w:r>
      <w:proofErr w:type="gramStart"/>
      <w:r>
        <w:t>in</w:t>
      </w:r>
      <w:proofErr w:type="gramEnd"/>
      <w:r>
        <w:t xml:space="preserve"> a ship to </w:t>
      </w:r>
      <w:proofErr w:type="spellStart"/>
      <w:r>
        <w:t>Yokahama</w:t>
      </w:r>
      <w:proofErr w:type="spellEnd"/>
      <w:r>
        <w:t xml:space="preserve">. After landing there we took a train to Seoul; from there we loaded into trucks into the country; coming to an area that was nothing but tents; where I lived and worked until I returned home. As I got off the truck the Commander welcomed us to Japan; He called my name first and told me to front and center. I reported to </w:t>
      </w:r>
      <w:proofErr w:type="gramStart"/>
      <w:r>
        <w:t>him</w:t>
      </w:r>
      <w:proofErr w:type="gramEnd"/>
      <w:r>
        <w:t xml:space="preserve"> and he told me my job would be in the </w:t>
      </w:r>
      <w:proofErr w:type="spellStart"/>
      <w:r>
        <w:t>SuppIy</w:t>
      </w:r>
      <w:proofErr w:type="spellEnd"/>
      <w:r>
        <w:t xml:space="preserve"> Room as long as I was in Japan. I took care of </w:t>
      </w:r>
      <w:proofErr w:type="gramStart"/>
      <w:r>
        <w:t>all of</w:t>
      </w:r>
      <w:proofErr w:type="gramEnd"/>
      <w:r>
        <w:t xml:space="preserve"> the supplies the men needed from weapons, ammunition, to clothing; I used this knowledge in private life afterwards. I would say God has led me my entire life.</w:t>
      </w:r>
    </w:p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B6"/>
    <w:rsid w:val="00592AB6"/>
    <w:rsid w:val="006B7C43"/>
    <w:rsid w:val="00711572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320E"/>
  <w15:chartTrackingRefBased/>
  <w15:docId w15:val="{2551420E-7ECC-4D38-9689-8CF65128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2023-05-30T15:03:00Z</dcterms:created>
  <dcterms:modified xsi:type="dcterms:W3CDTF">2023-05-30T15:04:00Z</dcterms:modified>
</cp:coreProperties>
</file>